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3D5B0" w14:textId="77777777" w:rsidR="0097165B" w:rsidRPr="00DC0D1E" w:rsidRDefault="0097165B" w:rsidP="0097165B">
      <w:pPr>
        <w:tabs>
          <w:tab w:val="left" w:pos="8970"/>
        </w:tabs>
        <w:rPr>
          <w:rFonts w:asciiTheme="minorHAnsi" w:hAnsiTheme="minorHAnsi" w:cstheme="minorHAnsi"/>
        </w:rPr>
      </w:pPr>
    </w:p>
    <w:p w14:paraId="3FC9C8DC" w14:textId="75C72751" w:rsidR="0097165B" w:rsidRPr="00DC0D1E" w:rsidRDefault="0097165B" w:rsidP="0097165B">
      <w:pPr>
        <w:tabs>
          <w:tab w:val="left" w:pos="307"/>
        </w:tabs>
        <w:rPr>
          <w:rFonts w:asciiTheme="minorHAnsi" w:hAnsiTheme="minorHAnsi" w:cstheme="minorHAnsi"/>
          <w:b/>
          <w:sz w:val="22"/>
          <w:szCs w:val="22"/>
        </w:rPr>
      </w:pPr>
      <w:r w:rsidRPr="00DC0D1E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752" behindDoc="1" locked="0" layoutInCell="1" allowOverlap="1" wp14:anchorId="51185637" wp14:editId="793DDDD3">
            <wp:simplePos x="0" y="0"/>
            <wp:positionH relativeFrom="column">
              <wp:posOffset>5173980</wp:posOffset>
            </wp:positionH>
            <wp:positionV relativeFrom="paragraph">
              <wp:posOffset>22225</wp:posOffset>
            </wp:positionV>
            <wp:extent cx="1605280" cy="815340"/>
            <wp:effectExtent l="0" t="0" r="0" b="3810"/>
            <wp:wrapTight wrapText="bothSides">
              <wp:wrapPolygon edited="0">
                <wp:start x="3076" y="0"/>
                <wp:lineTo x="513" y="6056"/>
                <wp:lineTo x="0" y="7570"/>
                <wp:lineTo x="513" y="17664"/>
                <wp:lineTo x="2307" y="20187"/>
                <wp:lineTo x="2563" y="21196"/>
                <wp:lineTo x="4870" y="21196"/>
                <wp:lineTo x="5127" y="20187"/>
                <wp:lineTo x="6921" y="17664"/>
                <wp:lineTo x="6921" y="17159"/>
                <wp:lineTo x="21019" y="14636"/>
                <wp:lineTo x="21019" y="9589"/>
                <wp:lineTo x="7690" y="8075"/>
                <wp:lineTo x="7177" y="6056"/>
                <wp:lineTo x="4358" y="0"/>
                <wp:lineTo x="3076" y="0"/>
              </wp:wrapPolygon>
            </wp:wrapTight>
            <wp:docPr id="945462006" name="Picture 1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462006" name="Picture 1" descr="A logo with text on i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C0D1E">
        <w:rPr>
          <w:rFonts w:asciiTheme="minorHAnsi" w:hAnsiTheme="minorHAnsi" w:cstheme="minorHAnsi"/>
          <w:b/>
          <w:sz w:val="22"/>
          <w:szCs w:val="22"/>
        </w:rPr>
        <w:tab/>
      </w:r>
      <w:r w:rsidRPr="00DC0D1E">
        <w:rPr>
          <w:rFonts w:asciiTheme="minorHAnsi" w:hAnsiTheme="minorHAnsi" w:cstheme="minorHAnsi"/>
          <w:b/>
          <w:noProof/>
          <w:sz w:val="22"/>
          <w:szCs w:val="22"/>
        </w:rPr>
        <w:drawing>
          <wp:inline distT="0" distB="0" distL="0" distR="0" wp14:anchorId="1E9C7513" wp14:editId="51849493">
            <wp:extent cx="1865630" cy="701040"/>
            <wp:effectExtent l="0" t="0" r="0" b="3810"/>
            <wp:docPr id="1482668685" name="Picture 1" descr="A black background with pin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668685" name="Picture 1" descr="A black background with pin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2B6694" w14:textId="77777777" w:rsidR="0097165B" w:rsidRPr="00DC0D1E" w:rsidRDefault="0097165B" w:rsidP="0097165B">
      <w:pPr>
        <w:jc w:val="center"/>
        <w:rPr>
          <w:rFonts w:asciiTheme="minorHAnsi" w:hAnsiTheme="minorHAnsi" w:cstheme="minorHAnsi"/>
          <w:b/>
        </w:rPr>
      </w:pPr>
    </w:p>
    <w:p w14:paraId="44EF39F8" w14:textId="5B8AC024" w:rsidR="0097165B" w:rsidRPr="00DC0D1E" w:rsidRDefault="0097165B" w:rsidP="00AD1C05">
      <w:pPr>
        <w:jc w:val="center"/>
        <w:rPr>
          <w:rFonts w:asciiTheme="minorHAnsi" w:hAnsiTheme="minorHAnsi" w:cstheme="minorHAnsi"/>
          <w:sz w:val="20"/>
          <w:szCs w:val="20"/>
        </w:rPr>
      </w:pPr>
      <w:r w:rsidRPr="00DC0D1E">
        <w:rPr>
          <w:rFonts w:asciiTheme="minorHAnsi" w:hAnsiTheme="minorHAnsi" w:cstheme="minorHAnsi"/>
          <w:b/>
        </w:rPr>
        <w:t>Alternative Provision Commissioning Agreement – Part</w:t>
      </w:r>
      <w:r>
        <w:rPr>
          <w:rFonts w:asciiTheme="minorHAnsi" w:hAnsiTheme="minorHAnsi" w:cstheme="minorHAnsi"/>
          <w:b/>
        </w:rPr>
        <w:t xml:space="preserve"> T</w:t>
      </w:r>
      <w:r w:rsidRPr="00DC0D1E">
        <w:rPr>
          <w:rFonts w:asciiTheme="minorHAnsi" w:hAnsiTheme="minorHAnsi" w:cstheme="minorHAnsi"/>
          <w:b/>
        </w:rPr>
        <w:t xml:space="preserve">ime </w:t>
      </w:r>
      <w:r>
        <w:rPr>
          <w:rFonts w:asciiTheme="minorHAnsi" w:hAnsiTheme="minorHAnsi" w:cstheme="minorHAnsi"/>
          <w:b/>
        </w:rPr>
        <w:t>P</w:t>
      </w:r>
      <w:r w:rsidRPr="00DC0D1E">
        <w:rPr>
          <w:rFonts w:asciiTheme="minorHAnsi" w:hAnsiTheme="minorHAnsi" w:cstheme="minorHAnsi"/>
          <w:b/>
        </w:rPr>
        <w:t>lacements</w:t>
      </w:r>
      <w:r w:rsidRPr="00DC0D1E">
        <w:rPr>
          <w:rFonts w:asciiTheme="minorHAnsi" w:hAnsiTheme="minorHAnsi" w:cstheme="minorHAnsi"/>
          <w:noProof/>
        </w:rPr>
        <w:t xml:space="preserve"> </w:t>
      </w:r>
    </w:p>
    <w:tbl>
      <w:tblPr>
        <w:tblStyle w:val="TableGrid8"/>
        <w:tblpPr w:leftFromText="180" w:rightFromText="180" w:vertAnchor="text" w:horzAnchor="margin" w:tblpY="117"/>
        <w:tblW w:w="10867" w:type="dxa"/>
        <w:tblInd w:w="0" w:type="dxa"/>
        <w:tblLook w:val="04A0" w:firstRow="1" w:lastRow="0" w:firstColumn="1" w:lastColumn="0" w:noHBand="0" w:noVBand="1"/>
      </w:tblPr>
      <w:tblGrid>
        <w:gridCol w:w="2229"/>
        <w:gridCol w:w="5159"/>
        <w:gridCol w:w="782"/>
        <w:gridCol w:w="2697"/>
      </w:tblGrid>
      <w:tr w:rsidR="0097165B" w:rsidRPr="00DC0D1E" w14:paraId="2DD8CD70" w14:textId="77777777" w:rsidTr="00802CE4">
        <w:trPr>
          <w:trHeight w:val="314"/>
        </w:trPr>
        <w:tc>
          <w:tcPr>
            <w:tcW w:w="10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FC081" w14:textId="380A1D33" w:rsidR="0097165B" w:rsidRPr="00DC0D1E" w:rsidRDefault="0097165B" w:rsidP="00802CE4">
            <w:pPr>
              <w:jc w:val="center"/>
              <w:rPr>
                <w:rFonts w:asciiTheme="minorHAnsi" w:eastAsia="Calibri" w:hAnsiTheme="minorHAnsi" w:cstheme="minorHAnsi"/>
                <w:b/>
                <w:iCs/>
                <w:sz w:val="20"/>
                <w:szCs w:val="20"/>
                <w:lang w:eastAsia="en-US"/>
              </w:rPr>
            </w:pPr>
            <w:r w:rsidRPr="00DC0D1E">
              <w:rPr>
                <w:rFonts w:asciiTheme="minorHAnsi" w:eastAsia="Calibri" w:hAnsiTheme="minorHAnsi" w:cstheme="minorHAnsi"/>
                <w:b/>
                <w:iCs/>
                <w:sz w:val="22"/>
                <w:szCs w:val="22"/>
                <w:lang w:eastAsia="en-US"/>
              </w:rPr>
              <w:t>Commissioning Aims</w:t>
            </w:r>
          </w:p>
        </w:tc>
      </w:tr>
      <w:tr w:rsidR="00C1406C" w:rsidRPr="00DC0D1E" w14:paraId="5A000C32" w14:textId="77777777" w:rsidTr="005B1ECD">
        <w:trPr>
          <w:trHeight w:val="521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15A2" w14:textId="143DEB44" w:rsidR="005B1ECD" w:rsidRDefault="005B1ECD" w:rsidP="00802CE4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Referring School</w:t>
            </w:r>
          </w:p>
        </w:tc>
        <w:tc>
          <w:tcPr>
            <w:tcW w:w="8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3647" w14:textId="748CE8C3" w:rsidR="005B1ECD" w:rsidRDefault="005B1ECD" w:rsidP="00802CE4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</w:p>
          <w:p w14:paraId="6618A1B2" w14:textId="01223E3B" w:rsidR="00C1406C" w:rsidRPr="00C63334" w:rsidRDefault="00C1406C" w:rsidP="00802CE4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</w:p>
        </w:tc>
      </w:tr>
      <w:tr w:rsidR="00D04A1D" w:rsidRPr="00DC0D1E" w14:paraId="66D8BB76" w14:textId="77777777" w:rsidTr="00E64BF7">
        <w:trPr>
          <w:trHeight w:val="521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6521" w14:textId="7BEAA66E" w:rsidR="0040206E" w:rsidRPr="009F38B6" w:rsidRDefault="0040206E" w:rsidP="00802CE4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Student Name: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DD8F" w14:textId="59DC6509" w:rsidR="0040206E" w:rsidRPr="00C63334" w:rsidRDefault="0040206E" w:rsidP="00802CE4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7F8E" w14:textId="561B3B88" w:rsidR="0040206E" w:rsidRPr="00C63334" w:rsidRDefault="0040206E" w:rsidP="00802CE4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Year Group: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5BEF" w14:textId="6E82B5ED" w:rsidR="0040206E" w:rsidRPr="00C63334" w:rsidRDefault="0040206E" w:rsidP="00802CE4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</w:p>
        </w:tc>
      </w:tr>
      <w:tr w:rsidR="00C1406C" w:rsidRPr="00DC0D1E" w14:paraId="0E83084F" w14:textId="77777777" w:rsidTr="001D2A09">
        <w:trPr>
          <w:trHeight w:val="585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1542" w14:textId="237A1D28" w:rsidR="001D2A09" w:rsidRPr="009F38B6" w:rsidRDefault="001D2A09" w:rsidP="00802CE4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Provision(s)</w:t>
            </w:r>
          </w:p>
        </w:tc>
        <w:tc>
          <w:tcPr>
            <w:tcW w:w="8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5F90" w14:textId="3AD5BEDC" w:rsidR="001D2A09" w:rsidRPr="009F38B6" w:rsidRDefault="001D2A09" w:rsidP="00802CE4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</w:p>
        </w:tc>
      </w:tr>
      <w:tr w:rsidR="00C1406C" w:rsidRPr="00DC0D1E" w14:paraId="2BE76B2A" w14:textId="77777777" w:rsidTr="00382AAC">
        <w:trPr>
          <w:trHeight w:val="851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5AFB" w14:textId="3701CA22" w:rsidR="00382AAC" w:rsidRDefault="00382AAC" w:rsidP="00382AAC">
            <w:pPr>
              <w:rPr>
                <w:rFonts w:asciiTheme="minorHAnsi" w:eastAsia="Calibri" w:hAnsiTheme="minorHAnsi" w:cstheme="minorHAnsi"/>
                <w:bCs/>
                <w:color w:val="FF0000"/>
                <w:sz w:val="20"/>
                <w:szCs w:val="20"/>
                <w:lang w:eastAsia="en-US"/>
              </w:rPr>
            </w:pPr>
            <w:r w:rsidRPr="009F38B6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 xml:space="preserve">Why are you commissioning a place for this student at an alternative provision? </w:t>
            </w: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 xml:space="preserve">(please </w:t>
            </w:r>
            <w:r w:rsidR="00C76822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use</w:t>
            </w: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 xml:space="preserve"> the information you provided in referral form if applicable).</w:t>
            </w:r>
          </w:p>
          <w:p w14:paraId="714DFA7B" w14:textId="77777777" w:rsidR="009F38B6" w:rsidRPr="009F38B6" w:rsidRDefault="009F38B6" w:rsidP="00802CE4">
            <w:pPr>
              <w:rPr>
                <w:rFonts w:asciiTheme="minorHAnsi" w:eastAsia="Calibri" w:hAnsiTheme="minorHAnsi" w:cstheme="minorHAnsi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34BF" w14:textId="74846F7E" w:rsidR="0097165B" w:rsidRPr="009F38B6" w:rsidRDefault="0097165B" w:rsidP="00802CE4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</w:p>
        </w:tc>
      </w:tr>
    </w:tbl>
    <w:p w14:paraId="6806F3AF" w14:textId="77777777" w:rsidR="0097165B" w:rsidRPr="00DC0D1E" w:rsidRDefault="0097165B" w:rsidP="0097165B">
      <w:pPr>
        <w:spacing w:after="160" w:line="256" w:lineRule="auto"/>
        <w:rPr>
          <w:rFonts w:asciiTheme="minorHAnsi" w:eastAsia="Calibri" w:hAnsiTheme="minorHAnsi" w:cstheme="minorHAnsi"/>
          <w:b/>
          <w:iCs/>
          <w:sz w:val="20"/>
          <w:szCs w:val="20"/>
          <w:lang w:eastAsia="en-US"/>
        </w:rPr>
      </w:pPr>
      <w:r w:rsidRPr="00DC0D1E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ab/>
      </w:r>
      <w:r w:rsidRPr="00DC0D1E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ab/>
      </w:r>
    </w:p>
    <w:tbl>
      <w:tblPr>
        <w:tblStyle w:val="TableGrid8"/>
        <w:tblpPr w:leftFromText="180" w:rightFromText="180" w:vertAnchor="text" w:horzAnchor="margin" w:tblpY="221"/>
        <w:tblW w:w="1082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7233"/>
        <w:gridCol w:w="990"/>
        <w:gridCol w:w="850"/>
        <w:gridCol w:w="908"/>
      </w:tblGrid>
      <w:tr w:rsidR="0097165B" w:rsidRPr="00DC0D1E" w14:paraId="66C7A372" w14:textId="77777777" w:rsidTr="009F38B6">
        <w:trPr>
          <w:trHeight w:val="325"/>
        </w:trPr>
        <w:tc>
          <w:tcPr>
            <w:tcW w:w="10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8113" w14:textId="5D76146F" w:rsidR="0097165B" w:rsidRPr="00DC0D1E" w:rsidRDefault="0097165B" w:rsidP="00802CE4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DC0D1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Target setting</w:t>
            </w:r>
            <w:r w:rsidR="009F38B6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r w:rsidRPr="00DC0D1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– 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e.g. </w:t>
            </w:r>
            <w:r w:rsidRPr="00DC0D1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Personal, </w:t>
            </w:r>
            <w:r w:rsidR="00AF7D42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S</w:t>
            </w:r>
            <w:r w:rsidRPr="00DC0D1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ocial or </w:t>
            </w:r>
            <w:r w:rsidR="00AF7D42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A</w:t>
            </w:r>
            <w:r w:rsidRPr="00DC0D1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cademic</w:t>
            </w:r>
            <w:r w:rsidR="009F38B6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(2</w:t>
            </w:r>
            <w:r w:rsidR="00A708D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- </w:t>
            </w:r>
            <w:r w:rsidR="009F38B6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3 targets)</w:t>
            </w:r>
          </w:p>
        </w:tc>
      </w:tr>
      <w:tr w:rsidR="0097165B" w:rsidRPr="00DC0D1E" w14:paraId="72EE603C" w14:textId="77777777" w:rsidTr="009F38B6">
        <w:trPr>
          <w:trHeight w:val="58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63BD6" w14:textId="77777777" w:rsidR="0097165B" w:rsidRPr="00DC0D1E" w:rsidRDefault="0097165B" w:rsidP="00802CE4">
            <w:pPr>
              <w:tabs>
                <w:tab w:val="left" w:pos="6891"/>
              </w:tabs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bookmarkStart w:id="0" w:name="_Hlk118979954"/>
            <w:r w:rsidRPr="00DC0D1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Target </w:t>
            </w:r>
            <w:r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ab/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380B" w14:textId="77777777" w:rsidR="0097165B" w:rsidRPr="00DC0D1E" w:rsidRDefault="0097165B" w:rsidP="00802CE4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B36B" w14:textId="77777777" w:rsidR="0097165B" w:rsidRPr="00DC0D1E" w:rsidRDefault="0097165B" w:rsidP="00802CE4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Term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FD44" w14:textId="77777777" w:rsidR="0097165B" w:rsidRPr="00DC0D1E" w:rsidRDefault="0097165B" w:rsidP="00802CE4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Term 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FB08" w14:textId="77777777" w:rsidR="0097165B" w:rsidRPr="00DC0D1E" w:rsidRDefault="0097165B" w:rsidP="00802CE4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Term 3</w:t>
            </w:r>
          </w:p>
        </w:tc>
      </w:tr>
      <w:tr w:rsidR="003911C9" w:rsidRPr="00DC0D1E" w14:paraId="6A1273DE" w14:textId="77777777" w:rsidTr="003911C9">
        <w:trPr>
          <w:trHeight w:val="70"/>
        </w:trPr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7ECBA19" w14:textId="77777777" w:rsidR="003911C9" w:rsidRPr="00DC0D1E" w:rsidRDefault="003911C9" w:rsidP="003911C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F2605" w14:textId="11C15CA2" w:rsidR="003911C9" w:rsidRPr="009F38B6" w:rsidRDefault="003911C9" w:rsidP="00802CE4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To be completed by J16 Officer</w:t>
            </w:r>
          </w:p>
        </w:tc>
      </w:tr>
      <w:tr w:rsidR="0097165B" w:rsidRPr="00DC0D1E" w14:paraId="089BC13E" w14:textId="77777777" w:rsidTr="009F38B6">
        <w:trPr>
          <w:trHeight w:val="87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C13A" w14:textId="53CF0F4A" w:rsidR="0097165B" w:rsidRPr="009F38B6" w:rsidRDefault="009F38B6" w:rsidP="009F38B6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9F38B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1.</w:t>
            </w:r>
          </w:p>
          <w:p w14:paraId="0B77A969" w14:textId="77777777" w:rsidR="0097165B" w:rsidRPr="009F38B6" w:rsidRDefault="0097165B" w:rsidP="00802CE4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08AAE4BC" w14:textId="77777777" w:rsidR="0097165B" w:rsidRPr="009F38B6" w:rsidRDefault="0097165B" w:rsidP="00802CE4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ADA1" w14:textId="602DBDAC" w:rsidR="0097165B" w:rsidRPr="00DC0D1E" w:rsidRDefault="0097165B" w:rsidP="003911C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2CF35" w14:textId="476BD2D2" w:rsidR="0097165B" w:rsidRPr="00DC0D1E" w:rsidRDefault="0097165B" w:rsidP="00802CE4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F64C" w14:textId="4F0A3244" w:rsidR="0097165B" w:rsidRPr="009F38B6" w:rsidRDefault="0097165B" w:rsidP="00802CE4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CBDD7" w14:textId="77777777" w:rsidR="0097165B" w:rsidRPr="009F38B6" w:rsidRDefault="0097165B" w:rsidP="00802CE4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</w:p>
        </w:tc>
      </w:tr>
      <w:tr w:rsidR="0097165B" w:rsidRPr="00DC0D1E" w14:paraId="0857CD83" w14:textId="77777777" w:rsidTr="009F38B6">
        <w:trPr>
          <w:trHeight w:val="88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1CB9" w14:textId="17B3033E" w:rsidR="0097165B" w:rsidRPr="009F38B6" w:rsidRDefault="009F38B6" w:rsidP="00802CE4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9F38B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2.</w:t>
            </w:r>
          </w:p>
          <w:p w14:paraId="74C7BDB2" w14:textId="77777777" w:rsidR="0097165B" w:rsidRPr="009F38B6" w:rsidRDefault="0097165B" w:rsidP="00802CE4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2DC5435C" w14:textId="2251041F" w:rsidR="0097165B" w:rsidRPr="009F38B6" w:rsidRDefault="0097165B" w:rsidP="00802CE4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F745" w14:textId="734D3FA8" w:rsidR="0097165B" w:rsidRPr="009F38B6" w:rsidRDefault="0097165B" w:rsidP="00802CE4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B32F" w14:textId="77777777" w:rsidR="0097165B" w:rsidRPr="009F38B6" w:rsidRDefault="0097165B" w:rsidP="00802CE4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F6DA" w14:textId="77777777" w:rsidR="0097165B" w:rsidRPr="009F38B6" w:rsidRDefault="0097165B" w:rsidP="00802CE4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EEDF" w14:textId="77777777" w:rsidR="0097165B" w:rsidRPr="009F38B6" w:rsidRDefault="0097165B" w:rsidP="00802CE4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</w:p>
        </w:tc>
      </w:tr>
      <w:tr w:rsidR="0097165B" w:rsidRPr="00DC0D1E" w14:paraId="4104BB2F" w14:textId="77777777" w:rsidTr="009F38B6">
        <w:trPr>
          <w:trHeight w:val="88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CEAB" w14:textId="6C4FE929" w:rsidR="0097165B" w:rsidRPr="009F38B6" w:rsidRDefault="009F38B6" w:rsidP="00802CE4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9F38B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3.</w:t>
            </w:r>
          </w:p>
          <w:p w14:paraId="14CC32D1" w14:textId="77777777" w:rsidR="0097165B" w:rsidRPr="009F38B6" w:rsidRDefault="0097165B" w:rsidP="00802CE4">
            <w:pPr>
              <w:tabs>
                <w:tab w:val="left" w:pos="5469"/>
              </w:tabs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9F38B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ab/>
            </w:r>
          </w:p>
          <w:p w14:paraId="78C63458" w14:textId="77777777" w:rsidR="0097165B" w:rsidRPr="009F38B6" w:rsidRDefault="0097165B" w:rsidP="00802CE4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0B8D" w14:textId="67135A0A" w:rsidR="0097165B" w:rsidRPr="009F38B6" w:rsidRDefault="0097165B" w:rsidP="00802CE4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1C87" w14:textId="77777777" w:rsidR="0097165B" w:rsidRPr="009F38B6" w:rsidRDefault="0097165B" w:rsidP="00802CE4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4DFF" w14:textId="77777777" w:rsidR="0097165B" w:rsidRPr="009F38B6" w:rsidRDefault="0097165B" w:rsidP="00802CE4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F923" w14:textId="46695F01" w:rsidR="0097165B" w:rsidRPr="009F38B6" w:rsidRDefault="0097165B" w:rsidP="00802CE4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</w:p>
        </w:tc>
      </w:tr>
      <w:bookmarkEnd w:id="0"/>
    </w:tbl>
    <w:p w14:paraId="6D8DE37F" w14:textId="77777777" w:rsidR="0097165B" w:rsidRPr="00DC0D1E" w:rsidRDefault="0097165B" w:rsidP="0097165B">
      <w:pPr>
        <w:spacing w:after="160" w:line="256" w:lineRule="auto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</w:p>
    <w:tbl>
      <w:tblPr>
        <w:tblStyle w:val="TableGrid"/>
        <w:tblpPr w:leftFromText="180" w:rightFromText="180" w:vertAnchor="text" w:horzAnchor="margin" w:tblpY="13"/>
        <w:tblW w:w="0" w:type="auto"/>
        <w:tblLook w:val="04A0" w:firstRow="1" w:lastRow="0" w:firstColumn="1" w:lastColumn="0" w:noHBand="0" w:noVBand="1"/>
      </w:tblPr>
      <w:tblGrid>
        <w:gridCol w:w="3727"/>
        <w:gridCol w:w="2505"/>
        <w:gridCol w:w="2401"/>
        <w:gridCol w:w="2182"/>
      </w:tblGrid>
      <w:tr w:rsidR="0097165B" w:rsidRPr="00DC0D1E" w14:paraId="2C4A637A" w14:textId="77777777" w:rsidTr="00802CE4">
        <w:trPr>
          <w:trHeight w:val="494"/>
        </w:trPr>
        <w:tc>
          <w:tcPr>
            <w:tcW w:w="3727" w:type="dxa"/>
          </w:tcPr>
          <w:p w14:paraId="775D6EC7" w14:textId="77777777" w:rsidR="0097165B" w:rsidRPr="00DC0D1E" w:rsidRDefault="0097165B" w:rsidP="00802CE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Review </w:t>
            </w:r>
          </w:p>
        </w:tc>
        <w:tc>
          <w:tcPr>
            <w:tcW w:w="2505" w:type="dxa"/>
          </w:tcPr>
          <w:p w14:paraId="566FBB02" w14:textId="77777777" w:rsidR="0097165B" w:rsidRPr="00DC0D1E" w:rsidRDefault="0097165B" w:rsidP="00802CE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Term 1 </w:t>
            </w:r>
          </w:p>
        </w:tc>
        <w:tc>
          <w:tcPr>
            <w:tcW w:w="2401" w:type="dxa"/>
          </w:tcPr>
          <w:p w14:paraId="1766192A" w14:textId="77777777" w:rsidR="0097165B" w:rsidRPr="00DC0D1E" w:rsidRDefault="0097165B" w:rsidP="00802CE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Term 2 </w:t>
            </w:r>
          </w:p>
        </w:tc>
        <w:tc>
          <w:tcPr>
            <w:tcW w:w="2182" w:type="dxa"/>
          </w:tcPr>
          <w:p w14:paraId="42E02724" w14:textId="77777777" w:rsidR="0097165B" w:rsidRPr="00DC0D1E" w:rsidRDefault="0097165B" w:rsidP="00802CE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Term 3</w:t>
            </w:r>
          </w:p>
        </w:tc>
      </w:tr>
      <w:tr w:rsidR="0097165B" w:rsidRPr="00DC0D1E" w14:paraId="5A681D9C" w14:textId="77777777" w:rsidTr="00802CE4">
        <w:trPr>
          <w:trHeight w:val="578"/>
        </w:trPr>
        <w:tc>
          <w:tcPr>
            <w:tcW w:w="3727" w:type="dxa"/>
          </w:tcPr>
          <w:p w14:paraId="3CD6F92A" w14:textId="76DCF330" w:rsidR="0097165B" w:rsidRPr="00803A45" w:rsidRDefault="0097165B" w:rsidP="00802C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A45">
              <w:rPr>
                <w:rFonts w:asciiTheme="minorHAnsi" w:hAnsiTheme="minorHAnsi" w:cstheme="minorHAnsi"/>
                <w:sz w:val="20"/>
                <w:szCs w:val="20"/>
              </w:rPr>
              <w:t>Behaviour</w:t>
            </w:r>
            <w:r w:rsidR="00C76822">
              <w:rPr>
                <w:rFonts w:asciiTheme="minorHAnsi" w:hAnsiTheme="minorHAnsi" w:cstheme="minorHAnsi"/>
                <w:sz w:val="20"/>
                <w:szCs w:val="20"/>
              </w:rPr>
              <w:t>/e</w:t>
            </w:r>
            <w:r w:rsidR="00382AAC">
              <w:rPr>
                <w:rFonts w:asciiTheme="minorHAnsi" w:hAnsiTheme="minorHAnsi" w:cstheme="minorHAnsi"/>
                <w:sz w:val="20"/>
                <w:szCs w:val="20"/>
              </w:rPr>
              <w:t>ngagement</w:t>
            </w:r>
          </w:p>
        </w:tc>
        <w:tc>
          <w:tcPr>
            <w:tcW w:w="2505" w:type="dxa"/>
          </w:tcPr>
          <w:p w14:paraId="1E21A2CA" w14:textId="77777777" w:rsidR="0097165B" w:rsidRPr="00DC0D1E" w:rsidRDefault="0097165B" w:rsidP="00802CE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14:paraId="0B6EF3C1" w14:textId="77777777" w:rsidR="0097165B" w:rsidRPr="00DC0D1E" w:rsidRDefault="0097165B" w:rsidP="00802CE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82" w:type="dxa"/>
          </w:tcPr>
          <w:p w14:paraId="3A89FAD2" w14:textId="77777777" w:rsidR="0097165B" w:rsidRPr="00DC0D1E" w:rsidRDefault="0097165B" w:rsidP="00802CE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165B" w:rsidRPr="00DC0D1E" w14:paraId="5EFAE6B2" w14:textId="77777777" w:rsidTr="00802CE4">
        <w:trPr>
          <w:trHeight w:val="586"/>
        </w:trPr>
        <w:tc>
          <w:tcPr>
            <w:tcW w:w="3727" w:type="dxa"/>
          </w:tcPr>
          <w:p w14:paraId="6744C2E9" w14:textId="475AE8C4" w:rsidR="0097165B" w:rsidRPr="00803A45" w:rsidRDefault="0097165B" w:rsidP="00802C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A45">
              <w:rPr>
                <w:rFonts w:asciiTheme="minorHAnsi" w:hAnsiTheme="minorHAnsi" w:cstheme="minorHAnsi"/>
                <w:sz w:val="20"/>
                <w:szCs w:val="20"/>
              </w:rPr>
              <w:t>Attendance</w:t>
            </w:r>
            <w:r w:rsidR="00382AAC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C76822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382AAC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F87524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382AAC">
              <w:rPr>
                <w:rFonts w:asciiTheme="minorHAnsi" w:hAnsiTheme="minorHAnsi" w:cstheme="minorHAnsi"/>
                <w:sz w:val="20"/>
                <w:szCs w:val="20"/>
              </w:rPr>
              <w:t>ctuality</w:t>
            </w:r>
          </w:p>
        </w:tc>
        <w:tc>
          <w:tcPr>
            <w:tcW w:w="2505" w:type="dxa"/>
          </w:tcPr>
          <w:p w14:paraId="53F64B4C" w14:textId="77777777" w:rsidR="0097165B" w:rsidRPr="00DC0D1E" w:rsidRDefault="0097165B" w:rsidP="00802CE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14:paraId="2AB3769B" w14:textId="77777777" w:rsidR="0097165B" w:rsidRPr="00DC0D1E" w:rsidRDefault="0097165B" w:rsidP="00802CE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82" w:type="dxa"/>
          </w:tcPr>
          <w:p w14:paraId="41D9E389" w14:textId="77777777" w:rsidR="0097165B" w:rsidRPr="00DC0D1E" w:rsidRDefault="0097165B" w:rsidP="00802CE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165B" w:rsidRPr="00DC0D1E" w14:paraId="03CA2FEB" w14:textId="77777777" w:rsidTr="00802CE4">
        <w:trPr>
          <w:trHeight w:val="575"/>
        </w:trPr>
        <w:tc>
          <w:tcPr>
            <w:tcW w:w="3727" w:type="dxa"/>
          </w:tcPr>
          <w:p w14:paraId="5A711207" w14:textId="77777777" w:rsidR="0097165B" w:rsidRPr="00803A45" w:rsidRDefault="0097165B" w:rsidP="00802C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A45">
              <w:rPr>
                <w:rFonts w:asciiTheme="minorHAnsi" w:hAnsiTheme="minorHAnsi" w:cstheme="minorHAnsi"/>
                <w:sz w:val="20"/>
                <w:szCs w:val="20"/>
              </w:rPr>
              <w:t>Safeguarding queries/concerns</w:t>
            </w:r>
          </w:p>
        </w:tc>
        <w:tc>
          <w:tcPr>
            <w:tcW w:w="2505" w:type="dxa"/>
          </w:tcPr>
          <w:p w14:paraId="3ECD8ECE" w14:textId="77777777" w:rsidR="0097165B" w:rsidRPr="00DC0D1E" w:rsidRDefault="0097165B" w:rsidP="00802CE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14:paraId="6EEC3CC4" w14:textId="77777777" w:rsidR="0097165B" w:rsidRPr="00DC0D1E" w:rsidRDefault="0097165B" w:rsidP="00802CE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82" w:type="dxa"/>
          </w:tcPr>
          <w:p w14:paraId="77E4136D" w14:textId="77777777" w:rsidR="0097165B" w:rsidRPr="00DC0D1E" w:rsidRDefault="0097165B" w:rsidP="00802CE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165B" w:rsidRPr="00DC0D1E" w14:paraId="6B885102" w14:textId="77777777" w:rsidTr="00802CE4">
        <w:trPr>
          <w:trHeight w:val="817"/>
        </w:trPr>
        <w:tc>
          <w:tcPr>
            <w:tcW w:w="3727" w:type="dxa"/>
          </w:tcPr>
          <w:p w14:paraId="7E9CEC76" w14:textId="77777777" w:rsidR="0097165B" w:rsidRPr="00803A45" w:rsidRDefault="0097165B" w:rsidP="00802C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A45">
              <w:rPr>
                <w:rFonts w:asciiTheme="minorHAnsi" w:hAnsiTheme="minorHAnsi" w:cstheme="minorHAnsi"/>
                <w:sz w:val="20"/>
                <w:szCs w:val="20"/>
              </w:rPr>
              <w:t>Comments/agreements on further interventions needed</w:t>
            </w:r>
          </w:p>
          <w:p w14:paraId="65285D81" w14:textId="77777777" w:rsidR="0097165B" w:rsidRPr="00803A45" w:rsidRDefault="0097165B" w:rsidP="00802CE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5" w:type="dxa"/>
          </w:tcPr>
          <w:p w14:paraId="58981AC4" w14:textId="77777777" w:rsidR="0097165B" w:rsidRPr="00DC0D1E" w:rsidRDefault="0097165B" w:rsidP="00802CE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14:paraId="5E47C989" w14:textId="77777777" w:rsidR="0097165B" w:rsidRPr="00DC0D1E" w:rsidRDefault="0097165B" w:rsidP="00802CE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82" w:type="dxa"/>
          </w:tcPr>
          <w:p w14:paraId="030B8209" w14:textId="77777777" w:rsidR="0097165B" w:rsidRPr="00DC0D1E" w:rsidRDefault="0097165B" w:rsidP="00802CE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798AD57" w14:textId="1EEA5DD3" w:rsidR="0097165B" w:rsidRPr="00DC0D1E" w:rsidRDefault="009F38B6" w:rsidP="0097165B">
      <w:pPr>
        <w:spacing w:after="160" w:line="256" w:lineRule="auto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 w:rsidRPr="00DC0D1E">
        <w:rPr>
          <w:rFonts w:asciiTheme="minorHAnsi" w:eastAsia="Calibri" w:hAnsiTheme="minorHAnsi" w:cstheme="minorHAnsi"/>
          <w:b/>
          <w:noProof/>
          <w:sz w:val="20"/>
          <w:szCs w:val="20"/>
          <w:lang w:eastAsia="en-US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17B05229" wp14:editId="0A88F065">
                <wp:simplePos x="0" y="0"/>
                <wp:positionH relativeFrom="margin">
                  <wp:align>right</wp:align>
                </wp:positionH>
                <wp:positionV relativeFrom="paragraph">
                  <wp:posOffset>3368040</wp:posOffset>
                </wp:positionV>
                <wp:extent cx="6918960" cy="441960"/>
                <wp:effectExtent l="0" t="0" r="1524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896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28A7F3" w14:textId="4617C443" w:rsidR="0097165B" w:rsidRPr="003169C5" w:rsidRDefault="0097165B" w:rsidP="00EF72B0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3169C5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Commissioning Agreements will </w:t>
                            </w:r>
                            <w:r w:rsidR="00D92E0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be </w:t>
                            </w:r>
                            <w:r w:rsidRPr="003169C5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reviewed </w:t>
                            </w:r>
                            <w:r w:rsidR="009F38B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during</w:t>
                            </w:r>
                            <w:r w:rsidRPr="003169C5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termly review meetings </w:t>
                            </w:r>
                            <w:r w:rsidR="009F38B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held</w:t>
                            </w:r>
                            <w:r w:rsidRPr="003169C5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F38B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between your sch</w:t>
                            </w:r>
                            <w:r w:rsidRPr="003169C5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ool and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your</w:t>
                            </w:r>
                            <w:r w:rsidRPr="003169C5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J16 Officer.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B052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3.6pt;margin-top:265.2pt;width:544.8pt;height:34.8pt;z-index:2516567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">
                <v:textbox>
                  <w:txbxContent>
                    <w:p w14:paraId="1528A7F3" w14:textId="4617C443" w:rsidR="0097165B" w:rsidRPr="003169C5" w:rsidRDefault="0097165B" w:rsidP="00EF72B0">
                      <w:pPr>
                        <w:shd w:val="clear" w:color="auto" w:fill="F2F2F2" w:themeFill="background1" w:themeFillShade="F2"/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3169C5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Commissioning Agreements will </w:t>
                      </w:r>
                      <w:r w:rsidR="00D92E0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be </w:t>
                      </w:r>
                      <w:r w:rsidRPr="003169C5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reviewed </w:t>
                      </w:r>
                      <w:r w:rsidR="009F38B6">
                        <w:rPr>
                          <w:rFonts w:ascii="Calibri" w:hAnsi="Calibri" w:cs="Calibri"/>
                          <w:sz w:val="22"/>
                          <w:szCs w:val="22"/>
                        </w:rPr>
                        <w:t>during</w:t>
                      </w:r>
                      <w:r w:rsidRPr="003169C5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termly review meetings </w:t>
                      </w:r>
                      <w:r w:rsidR="009F38B6">
                        <w:rPr>
                          <w:rFonts w:ascii="Calibri" w:hAnsi="Calibri" w:cs="Calibri"/>
                          <w:sz w:val="22"/>
                          <w:szCs w:val="22"/>
                        </w:rPr>
                        <w:t>held</w:t>
                      </w:r>
                      <w:r w:rsidRPr="003169C5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 w:rsidR="009F38B6">
                        <w:rPr>
                          <w:rFonts w:ascii="Calibri" w:hAnsi="Calibri" w:cs="Calibri"/>
                          <w:sz w:val="22"/>
                          <w:szCs w:val="22"/>
                        </w:rPr>
                        <w:t>between your sch</w:t>
                      </w:r>
                      <w:r w:rsidRPr="003169C5">
                        <w:rPr>
                          <w:rFonts w:ascii="Calibri" w:hAnsi="Calibri" w:cs="Calibri"/>
                          <w:sz w:val="22"/>
                          <w:szCs w:val="22"/>
                        </w:rPr>
                        <w:t>ool and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your</w:t>
                      </w:r>
                      <w:r w:rsidRPr="003169C5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J16 Officer.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34"/>
        <w:gridCol w:w="3635"/>
        <w:gridCol w:w="3635"/>
      </w:tblGrid>
      <w:tr w:rsidR="0097165B" w:rsidRPr="00DC0D1E" w14:paraId="4689B456" w14:textId="77777777" w:rsidTr="00802CE4">
        <w:tc>
          <w:tcPr>
            <w:tcW w:w="3634" w:type="dxa"/>
          </w:tcPr>
          <w:p w14:paraId="673EDDDC" w14:textId="77777777" w:rsidR="0097165B" w:rsidRPr="00DC0D1E" w:rsidRDefault="0097165B" w:rsidP="00802CE4">
            <w:pPr>
              <w:spacing w:after="160" w:line="256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DC0D1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lastRenderedPageBreak/>
              <w:t>Term 1</w:t>
            </w:r>
          </w:p>
        </w:tc>
        <w:tc>
          <w:tcPr>
            <w:tcW w:w="3635" w:type="dxa"/>
          </w:tcPr>
          <w:p w14:paraId="71D23967" w14:textId="77777777" w:rsidR="0097165B" w:rsidRPr="00DC0D1E" w:rsidRDefault="0097165B" w:rsidP="00802CE4">
            <w:pPr>
              <w:spacing w:after="160" w:line="256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DC0D1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Term 2</w:t>
            </w:r>
          </w:p>
        </w:tc>
        <w:tc>
          <w:tcPr>
            <w:tcW w:w="3635" w:type="dxa"/>
          </w:tcPr>
          <w:p w14:paraId="28F1279F" w14:textId="77777777" w:rsidR="0097165B" w:rsidRPr="00DC0D1E" w:rsidRDefault="0097165B" w:rsidP="00802CE4">
            <w:pPr>
              <w:spacing w:after="160" w:line="256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DC0D1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Term 3</w:t>
            </w:r>
          </w:p>
        </w:tc>
      </w:tr>
      <w:tr w:rsidR="0097165B" w:rsidRPr="00DC0D1E" w14:paraId="4564B7C4" w14:textId="77777777" w:rsidTr="00802CE4">
        <w:tc>
          <w:tcPr>
            <w:tcW w:w="3634" w:type="dxa"/>
          </w:tcPr>
          <w:p w14:paraId="2BD81C36" w14:textId="77777777" w:rsidR="0097165B" w:rsidRPr="00DC0D1E" w:rsidRDefault="0097165B" w:rsidP="00802CE4">
            <w:pPr>
              <w:spacing w:after="160" w:line="256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  <w:r w:rsidRPr="00DC0D1E"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  <w:t>Date of review:</w:t>
            </w:r>
          </w:p>
          <w:p w14:paraId="1CBF1CB6" w14:textId="77777777" w:rsidR="0097165B" w:rsidRPr="00DC0D1E" w:rsidRDefault="0097165B" w:rsidP="00802CE4">
            <w:pPr>
              <w:spacing w:after="160" w:line="256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  <w:r w:rsidRPr="00DC0D1E"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  <w:t xml:space="preserve">Staff </w:t>
            </w:r>
            <w:r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  <w:t>m</w:t>
            </w:r>
            <w:r w:rsidRPr="00DC0D1E"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  <w:t>ember completing review:</w:t>
            </w:r>
          </w:p>
          <w:p w14:paraId="6ABD2477" w14:textId="77777777" w:rsidR="0097165B" w:rsidRPr="00DC0D1E" w:rsidRDefault="0097165B" w:rsidP="00802CE4">
            <w:pPr>
              <w:spacing w:after="160" w:line="256" w:lineRule="auto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DC0D1E"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  <w:t>J16 Officer:</w:t>
            </w:r>
          </w:p>
        </w:tc>
        <w:tc>
          <w:tcPr>
            <w:tcW w:w="3635" w:type="dxa"/>
          </w:tcPr>
          <w:p w14:paraId="752CEBD4" w14:textId="77777777" w:rsidR="0097165B" w:rsidRPr="00DC0D1E" w:rsidRDefault="0097165B" w:rsidP="00802CE4">
            <w:pPr>
              <w:spacing w:after="160" w:line="256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  <w:r w:rsidRPr="00DC0D1E"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  <w:t>Date of review:</w:t>
            </w:r>
          </w:p>
          <w:p w14:paraId="576014DB" w14:textId="77777777" w:rsidR="0097165B" w:rsidRPr="00DC0D1E" w:rsidRDefault="0097165B" w:rsidP="00802CE4">
            <w:pPr>
              <w:spacing w:after="160" w:line="256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  <w:r w:rsidRPr="00DC0D1E"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  <w:t xml:space="preserve">Staff </w:t>
            </w:r>
            <w:r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  <w:t>m</w:t>
            </w:r>
            <w:r w:rsidRPr="00DC0D1E"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  <w:t>ember completing review:</w:t>
            </w:r>
          </w:p>
          <w:p w14:paraId="1C0D04AE" w14:textId="77777777" w:rsidR="0097165B" w:rsidRPr="00DC0D1E" w:rsidRDefault="0097165B" w:rsidP="00802CE4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DC0D1E"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  <w:t>J16 Officer:</w:t>
            </w:r>
          </w:p>
        </w:tc>
        <w:tc>
          <w:tcPr>
            <w:tcW w:w="3635" w:type="dxa"/>
          </w:tcPr>
          <w:p w14:paraId="3A794900" w14:textId="77777777" w:rsidR="0097165B" w:rsidRPr="00DC0D1E" w:rsidRDefault="0097165B" w:rsidP="00802CE4">
            <w:pPr>
              <w:spacing w:after="160" w:line="256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  <w:r w:rsidRPr="00DC0D1E"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  <w:t>Date of review:</w:t>
            </w:r>
          </w:p>
          <w:p w14:paraId="59F24AE8" w14:textId="77777777" w:rsidR="0097165B" w:rsidRPr="00DC0D1E" w:rsidRDefault="0097165B" w:rsidP="00802CE4">
            <w:pPr>
              <w:spacing w:after="160" w:line="256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  <w:r w:rsidRPr="00DC0D1E"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  <w:t xml:space="preserve">Staff </w:t>
            </w:r>
            <w:r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  <w:t>m</w:t>
            </w:r>
            <w:r w:rsidRPr="00DC0D1E"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  <w:t>ember completing review:</w:t>
            </w:r>
          </w:p>
          <w:p w14:paraId="3F30922E" w14:textId="77777777" w:rsidR="0097165B" w:rsidRPr="00DC0D1E" w:rsidRDefault="0097165B" w:rsidP="00802CE4">
            <w:pPr>
              <w:spacing w:after="160" w:line="256" w:lineRule="auto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DC0D1E"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  <w:t>J16 Officer:</w:t>
            </w:r>
          </w:p>
        </w:tc>
      </w:tr>
    </w:tbl>
    <w:p w14:paraId="653156AE" w14:textId="5F4E57CA" w:rsidR="00562D46" w:rsidRDefault="0097165B" w:rsidP="00AD1C05">
      <w:pPr>
        <w:tabs>
          <w:tab w:val="left" w:pos="8970"/>
        </w:tabs>
        <w:rPr>
          <w:rFonts w:asciiTheme="minorHAnsi" w:hAnsiTheme="minorHAnsi" w:cstheme="minorHAnsi"/>
        </w:rPr>
      </w:pPr>
      <w:r w:rsidRPr="00DC0D1E">
        <w:rPr>
          <w:rFonts w:asciiTheme="minorHAnsi" w:hAnsiTheme="minorHAnsi" w:cstheme="minorHAnsi"/>
        </w:rPr>
        <w:t xml:space="preserve"> </w:t>
      </w:r>
    </w:p>
    <w:p w14:paraId="5977F175" w14:textId="77777777" w:rsidR="0089024F" w:rsidRDefault="0089024F" w:rsidP="00AD1C05">
      <w:pPr>
        <w:tabs>
          <w:tab w:val="left" w:pos="8970"/>
        </w:tabs>
        <w:rPr>
          <w:rFonts w:asciiTheme="minorHAnsi" w:hAnsiTheme="minorHAnsi" w:cstheme="minorHAnsi"/>
        </w:rPr>
      </w:pPr>
    </w:p>
    <w:tbl>
      <w:tblPr>
        <w:tblW w:w="0" w:type="auto"/>
        <w:tblInd w:w="2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0"/>
      </w:tblGrid>
      <w:tr w:rsidR="0089024F" w14:paraId="66DC73C7" w14:textId="77777777" w:rsidTr="00F86E6E">
        <w:trPr>
          <w:trHeight w:val="1140"/>
        </w:trPr>
        <w:tc>
          <w:tcPr>
            <w:tcW w:w="5160" w:type="dxa"/>
            <w:shd w:val="clear" w:color="auto" w:fill="FF6699"/>
          </w:tcPr>
          <w:p w14:paraId="3F1BFDB6" w14:textId="77777777" w:rsidR="0089024F" w:rsidRDefault="0089024F" w:rsidP="00EE20D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FE10729" w14:textId="77777777" w:rsidR="0089024F" w:rsidRDefault="0089024F" w:rsidP="00EE20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PLEASE RETURN AS A WORD DOCUMENT</w:t>
            </w:r>
          </w:p>
        </w:tc>
      </w:tr>
    </w:tbl>
    <w:p w14:paraId="1560D6C5" w14:textId="77777777" w:rsidR="0089024F" w:rsidRDefault="0089024F" w:rsidP="00AD1C05">
      <w:pPr>
        <w:tabs>
          <w:tab w:val="left" w:pos="8970"/>
        </w:tabs>
      </w:pPr>
    </w:p>
    <w:sectPr w:rsidR="0089024F" w:rsidSect="00AD1C05">
      <w:pgSz w:w="11906" w:h="16838"/>
      <w:pgMar w:top="567" w:right="425" w:bottom="510" w:left="567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A84291"/>
    <w:multiLevelType w:val="hybridMultilevel"/>
    <w:tmpl w:val="8AF2E820"/>
    <w:lvl w:ilvl="0" w:tplc="65BC76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178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65B"/>
    <w:rsid w:val="00120060"/>
    <w:rsid w:val="001D2A09"/>
    <w:rsid w:val="00382AAC"/>
    <w:rsid w:val="003911C9"/>
    <w:rsid w:val="0040206E"/>
    <w:rsid w:val="0043124B"/>
    <w:rsid w:val="00562D46"/>
    <w:rsid w:val="005B1ECD"/>
    <w:rsid w:val="005F711D"/>
    <w:rsid w:val="006943D7"/>
    <w:rsid w:val="00803A45"/>
    <w:rsid w:val="0089024F"/>
    <w:rsid w:val="00970867"/>
    <w:rsid w:val="0097165B"/>
    <w:rsid w:val="009F38B6"/>
    <w:rsid w:val="00A708DE"/>
    <w:rsid w:val="00AD1C05"/>
    <w:rsid w:val="00AF7D42"/>
    <w:rsid w:val="00C1406C"/>
    <w:rsid w:val="00C63334"/>
    <w:rsid w:val="00C76822"/>
    <w:rsid w:val="00D04A1D"/>
    <w:rsid w:val="00D92E0B"/>
    <w:rsid w:val="00E64BF7"/>
    <w:rsid w:val="00E90C90"/>
    <w:rsid w:val="00EF72B0"/>
    <w:rsid w:val="00F86E6E"/>
    <w:rsid w:val="00F8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A7FD2"/>
  <w15:chartTrackingRefBased/>
  <w15:docId w15:val="{52EE1144-392D-4DC9-BA98-A3DF71195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16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16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165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16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165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165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165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165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165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165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16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165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165B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165B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16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16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16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16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16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16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16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16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16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16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16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165B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165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165B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165B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59"/>
    <w:rsid w:val="00971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97165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81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Maw</dc:creator>
  <cp:keywords/>
  <dc:description/>
  <cp:lastModifiedBy>Carolyn Maw</cp:lastModifiedBy>
  <cp:revision>6</cp:revision>
  <dcterms:created xsi:type="dcterms:W3CDTF">2024-04-25T17:22:00Z</dcterms:created>
  <dcterms:modified xsi:type="dcterms:W3CDTF">2024-05-10T12:32:00Z</dcterms:modified>
</cp:coreProperties>
</file>